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612" w:rsidRDefault="00C44612" w:rsidP="009400B2">
      <w:pPr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3D16" w:rsidRDefault="00271804" w:rsidP="009400B2">
      <w:pPr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2D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подачи заявления</w:t>
      </w:r>
      <w:r w:rsidR="0003277E" w:rsidRPr="00DC2D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</w:t>
      </w:r>
      <w:r w:rsidR="0020390E" w:rsidRPr="00DC2D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 получение </w:t>
      </w:r>
      <w:r w:rsidR="00AC1A4A" w:rsidRPr="00DC2DB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Договора о подключении</w:t>
      </w:r>
      <w:r w:rsidR="00AC1A4A" w:rsidRPr="00DC2D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208D0" w:rsidRPr="00DC2DB2" w:rsidRDefault="0003277E" w:rsidP="009400B2">
      <w:pPr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2D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сетям холодного водоснабжения и водоотведения</w:t>
      </w:r>
      <w:r w:rsidR="00B544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ИЖ</w:t>
      </w:r>
      <w:bookmarkStart w:id="0" w:name="_GoBack"/>
      <w:bookmarkEnd w:id="0"/>
      <w:r w:rsidR="00B544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271804" w:rsidRPr="00DC2D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1153D9" w:rsidRPr="00DC2DB2" w:rsidRDefault="001153D9" w:rsidP="009400B2">
      <w:pPr>
        <w:spacing w:after="0" w:line="12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1804" w:rsidRPr="00DC2DB2" w:rsidRDefault="0070385E" w:rsidP="009400B2">
      <w:pPr>
        <w:pStyle w:val="a7"/>
        <w:numPr>
          <w:ilvl w:val="0"/>
          <w:numId w:val="3"/>
        </w:numPr>
        <w:spacing w:after="0" w:line="240" w:lineRule="auto"/>
        <w:ind w:left="426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DB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Зарегистрируйтесь</w:t>
      </w:r>
      <w:r w:rsidR="00271804" w:rsidRPr="00DC2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портале</w:t>
      </w:r>
      <w:r w:rsidRPr="00DC2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71804" w:rsidRPr="00DC2DB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ГосУслуги</w:t>
      </w:r>
      <w:proofErr w:type="spellEnd"/>
      <w:r w:rsidRPr="00DC2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сайте:</w:t>
      </w:r>
      <w:r w:rsidRPr="00DC2DB2">
        <w:rPr>
          <w:sz w:val="24"/>
          <w:szCs w:val="24"/>
        </w:rPr>
        <w:t xml:space="preserve"> </w:t>
      </w:r>
      <w:hyperlink r:id="rId5" w:history="1">
        <w:r w:rsidR="00D80F08" w:rsidRPr="00DC2DB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https://www.gosuslugi.ru/</w:t>
        </w:r>
      </w:hyperlink>
      <w:r w:rsidR="00271804" w:rsidRPr="00DC2DB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80F08" w:rsidRPr="00DC2DB2" w:rsidRDefault="00D80F08" w:rsidP="009400B2">
      <w:pPr>
        <w:pStyle w:val="a7"/>
        <w:spacing w:after="0" w:line="120" w:lineRule="auto"/>
        <w:ind w:left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9DC" w:rsidRPr="00DC2DB2" w:rsidRDefault="0070385E" w:rsidP="009400B2">
      <w:pPr>
        <w:pStyle w:val="a7"/>
        <w:numPr>
          <w:ilvl w:val="0"/>
          <w:numId w:val="3"/>
        </w:numPr>
        <w:spacing w:after="0" w:line="240" w:lineRule="auto"/>
        <w:ind w:left="426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DB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Зайдите н</w:t>
      </w:r>
      <w:r w:rsidR="00271804" w:rsidRPr="00DC2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сайт </w:t>
      </w:r>
      <w:hyperlink r:id="rId6" w:history="1">
        <w:r w:rsidR="00A369DC" w:rsidRPr="00DC2DB2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https</w:t>
        </w:r>
        <w:r w:rsidR="00A369DC" w:rsidRPr="00DC2DB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proofErr w:type="spellStart"/>
        <w:r w:rsidR="00A369DC" w:rsidRPr="00DC2DB2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uslugi</w:t>
        </w:r>
        <w:proofErr w:type="spellEnd"/>
        <w:r w:rsidR="00A369DC" w:rsidRPr="00DC2DB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A369DC" w:rsidRPr="00DC2DB2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mosreg</w:t>
        </w:r>
        <w:proofErr w:type="spellEnd"/>
        <w:r w:rsidR="00A369DC" w:rsidRPr="00DC2DB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A369DC" w:rsidRPr="00DC2DB2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  <w:r w:rsidR="00A369DC" w:rsidRPr="00DC2DB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 w:rsidR="00A369DC" w:rsidRPr="00DC2DB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369DC" w:rsidRPr="00DC2DB2" w:rsidRDefault="00A369DC" w:rsidP="00A369DC">
      <w:pPr>
        <w:pStyle w:val="a7"/>
        <w:spacing w:line="12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9DC" w:rsidRPr="00DC2DB2" w:rsidRDefault="00A369DC" w:rsidP="009400B2">
      <w:pPr>
        <w:pStyle w:val="a7"/>
        <w:numPr>
          <w:ilvl w:val="0"/>
          <w:numId w:val="3"/>
        </w:numPr>
        <w:spacing w:after="0" w:line="240" w:lineRule="auto"/>
        <w:ind w:left="426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Войдите в личный кабинет «через ЕСИА» используя логин и пароль, полученный при регистрации на </w:t>
      </w:r>
      <w:proofErr w:type="spellStart"/>
      <w:r w:rsidRPr="00DC2DB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ГосУслугах</w:t>
      </w:r>
      <w:proofErr w:type="spellEnd"/>
      <w:r w:rsidRPr="00DC2DB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369DC" w:rsidRPr="00DC2DB2" w:rsidRDefault="00A369DC" w:rsidP="00A369DC">
      <w:pPr>
        <w:pStyle w:val="a7"/>
        <w:spacing w:line="12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F08" w:rsidRPr="00DC2DB2" w:rsidRDefault="0070385E" w:rsidP="009400B2">
      <w:pPr>
        <w:pStyle w:val="a7"/>
        <w:numPr>
          <w:ilvl w:val="0"/>
          <w:numId w:val="3"/>
        </w:numPr>
        <w:spacing w:after="0" w:line="240" w:lineRule="auto"/>
        <w:ind w:left="426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69DC" w:rsidRPr="00DC2DB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52545" w:rsidRPr="00DC2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поисковой строке введи</w:t>
      </w:r>
      <w:r w:rsidRPr="00DC2DB2">
        <w:rPr>
          <w:rFonts w:ascii="Times New Roman" w:eastAsia="Times New Roman" w:hAnsi="Times New Roman" w:cs="Times New Roman"/>
          <w:sz w:val="24"/>
          <w:szCs w:val="24"/>
          <w:lang w:eastAsia="ru-RU"/>
        </w:rPr>
        <w:t>те</w:t>
      </w:r>
      <w:r w:rsidR="00271804" w:rsidRPr="00DC2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 «Выдача технических условий</w:t>
      </w:r>
      <w:r w:rsidR="00442DF9" w:rsidRPr="00DC2DB2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договоров и актов подключения к инженерным сетям</w:t>
      </w:r>
      <w:r w:rsidR="00271804" w:rsidRPr="00DC2DB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80F08" w:rsidRPr="00DC2DB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153D9" w:rsidRPr="00DC2DB2" w:rsidRDefault="001153D9" w:rsidP="001153D9">
      <w:pPr>
        <w:pStyle w:val="a7"/>
        <w:spacing w:after="0" w:line="120" w:lineRule="auto"/>
        <w:ind w:left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DF9" w:rsidRPr="00DC2DB2" w:rsidRDefault="00442DF9" w:rsidP="009400B2">
      <w:pPr>
        <w:pStyle w:val="a7"/>
        <w:numPr>
          <w:ilvl w:val="0"/>
          <w:numId w:val="3"/>
        </w:numPr>
        <w:spacing w:after="0" w:line="240" w:lineRule="auto"/>
        <w:ind w:left="426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DB2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онлайн</w:t>
      </w:r>
      <w:r w:rsidR="00E2699D" w:rsidRPr="00DC2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DB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2699D" w:rsidRPr="00DC2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сервисе выбрать «Получить услугу</w:t>
      </w:r>
      <w:r w:rsidRPr="00DC2DB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2699D" w:rsidRPr="00DC2DB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153D9" w:rsidRPr="00DC2DB2" w:rsidRDefault="001153D9" w:rsidP="001153D9">
      <w:pPr>
        <w:pStyle w:val="a7"/>
        <w:spacing w:after="0" w:line="120" w:lineRule="auto"/>
        <w:ind w:left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99D" w:rsidRPr="00DC2DB2" w:rsidRDefault="0025008A" w:rsidP="009400B2">
      <w:pPr>
        <w:pStyle w:val="a7"/>
        <w:numPr>
          <w:ilvl w:val="0"/>
          <w:numId w:val="3"/>
        </w:numPr>
        <w:spacing w:after="0" w:line="240" w:lineRule="auto"/>
        <w:ind w:left="426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DB2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открывшемся ниже окне в</w:t>
      </w:r>
      <w:r w:rsidR="00E2699D" w:rsidRPr="00DC2DB2">
        <w:rPr>
          <w:rFonts w:ascii="Times New Roman" w:eastAsia="Times New Roman" w:hAnsi="Times New Roman" w:cs="Times New Roman"/>
          <w:sz w:val="24"/>
          <w:szCs w:val="24"/>
          <w:lang w:eastAsia="ru-RU"/>
        </w:rPr>
        <w:t>ыбрать необходимые параметры</w:t>
      </w:r>
      <w:r w:rsidRPr="00DC2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(соответствующие вашему случаю)</w:t>
      </w:r>
      <w:r w:rsidR="00E2699D" w:rsidRPr="00DC2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E2699D" w:rsidRPr="00DC2DB2" w:rsidRDefault="00E2699D" w:rsidP="001153D9">
      <w:pPr>
        <w:pStyle w:val="a7"/>
        <w:spacing w:after="0" w:line="120" w:lineRule="auto"/>
        <w:ind w:left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Ind w:w="426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01"/>
        <w:gridCol w:w="3204"/>
        <w:gridCol w:w="6235"/>
      </w:tblGrid>
      <w:tr w:rsidR="0003033E" w:rsidRPr="00DC2DB2" w:rsidTr="00B378C6">
        <w:trPr>
          <w:trHeight w:val="382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3033E" w:rsidRPr="00DC2DB2" w:rsidRDefault="0003033E" w:rsidP="0003033E">
            <w:pPr>
              <w:pStyle w:val="a7"/>
              <w:ind w:left="0"/>
              <w:outlineLvl w:val="1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C2DB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ПОДРОБНАЯ ИНФОРМАЦИЯ</w:t>
            </w:r>
          </w:p>
        </w:tc>
      </w:tr>
      <w:tr w:rsidR="0003033E" w:rsidRPr="00DC2DB2" w:rsidTr="00B378C6">
        <w:trPr>
          <w:trHeight w:val="486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3033E" w:rsidRPr="00DC2DB2" w:rsidRDefault="00B54465" w:rsidP="0003033E">
            <w:pPr>
              <w:pStyle w:val="a7"/>
              <w:ind w:left="0"/>
              <w:outlineLvl w:val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pict>
                <v:oval id="_x0000_s1036" style="position:absolute;margin-left:.25pt;margin-top:26.5pt;width:27pt;height:24.75pt;z-index:251660288;mso-position-horizontal-relative:text;mso-position-vertical-relative:text" strokecolor="red">
                  <v:textbox style="mso-next-textbox:#_x0000_s1036">
                    <w:txbxContent>
                      <w:p w:rsidR="0003033E" w:rsidRPr="00B44716" w:rsidRDefault="0003033E">
                        <w:pPr>
                          <w:rPr>
                            <w:color w:val="FF0000"/>
                            <w:sz w:val="24"/>
                            <w:szCs w:val="24"/>
                          </w:rPr>
                        </w:pPr>
                        <w:r w:rsidRPr="00B44716">
                          <w:rPr>
                            <w:color w:val="FF0000"/>
                            <w:sz w:val="26"/>
                            <w:szCs w:val="26"/>
                          </w:rPr>
                          <w:t>1</w:t>
                        </w:r>
                        <w:r w:rsidRPr="00B44716">
                          <w:rPr>
                            <w:color w:val="FF0000"/>
                            <w:sz w:val="24"/>
                            <w:szCs w:val="24"/>
                          </w:rPr>
                          <w:t>11</w:t>
                        </w:r>
                      </w:p>
                    </w:txbxContent>
                  </v:textbox>
                </v:oval>
              </w:pict>
            </w:r>
            <w:r w:rsidR="0003033E" w:rsidRPr="00DC2DB2">
              <w:rPr>
                <w:rFonts w:eastAsia="Times New Roman" w:cs="Times New Roman"/>
                <w:sz w:val="24"/>
                <w:szCs w:val="24"/>
                <w:lang w:eastAsia="ru-RU"/>
              </w:rPr>
              <w:t>Выберите необходимые параметры</w:t>
            </w:r>
          </w:p>
        </w:tc>
      </w:tr>
      <w:tr w:rsidR="0003033E" w:rsidRPr="00DC2DB2" w:rsidTr="00B378C6">
        <w:trPr>
          <w:trHeight w:val="966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3033E" w:rsidRPr="00DC2DB2" w:rsidRDefault="0003033E" w:rsidP="0003033E">
            <w:pPr>
              <w:pStyle w:val="a7"/>
              <w:ind w:left="0"/>
              <w:outlineLvl w:val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3033E" w:rsidRPr="00DC2DB2" w:rsidRDefault="00B54465" w:rsidP="0003033E">
            <w:pPr>
              <w:pStyle w:val="a7"/>
              <w:ind w:left="0"/>
              <w:outlineLvl w:val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pict>
                <v:oval id="_x0000_s1037" style="position:absolute;margin-left:.25pt;margin-top:37.85pt;width:27pt;height:24.75pt;z-index:251661312;mso-position-horizontal-relative:text;mso-position-vertical-relative:text" strokecolor="red">
                  <v:textbox style="mso-next-textbox:#_x0000_s1037">
                    <w:txbxContent>
                      <w:p w:rsidR="0003033E" w:rsidRPr="0003033E" w:rsidRDefault="0003033E" w:rsidP="0003033E">
                        <w:pPr>
                          <w:rPr>
                            <w:sz w:val="24"/>
                            <w:szCs w:val="24"/>
                          </w:rPr>
                        </w:pPr>
                        <w:r w:rsidRPr="00B44716">
                          <w:rPr>
                            <w:color w:val="FF0000"/>
                          </w:rPr>
                          <w:t>2</w:t>
                        </w:r>
                        <w:r w:rsidRPr="0003033E">
                          <w:rPr>
                            <w:sz w:val="24"/>
                            <w:szCs w:val="24"/>
                          </w:rPr>
                          <w:t>1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3033E" w:rsidRPr="00DC2DB2" w:rsidRDefault="00F949B7" w:rsidP="0003033E">
            <w:pPr>
              <w:pStyle w:val="a7"/>
              <w:ind w:left="0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C2DB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Цель вашего обращения</w:t>
            </w:r>
          </w:p>
        </w:tc>
        <w:tc>
          <w:tcPr>
            <w:tcW w:w="62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3033E" w:rsidRPr="00DC2DB2" w:rsidRDefault="0025008A" w:rsidP="0003033E">
            <w:pPr>
              <w:pStyle w:val="a7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D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Получение </w:t>
            </w:r>
            <w:r w:rsidRPr="00DC2DB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договора подключения</w:t>
            </w:r>
            <w:r w:rsidRPr="00DC2D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(технологического присоединения) к сетям инженерно-технического обеспечения  </w:t>
            </w:r>
            <w:r w:rsidRPr="00DC2DB2">
              <w:rPr>
                <w:rFonts w:ascii="Arial" w:eastAsia="Times New Roman" w:hAnsi="Arial" w:cs="Arial"/>
                <w:color w:val="7F7F7F" w:themeColor="text1" w:themeTint="80"/>
                <w:sz w:val="24"/>
                <w:szCs w:val="24"/>
                <w:lang w:val="en-US" w:eastAsia="ru-RU"/>
              </w:rPr>
              <w:t>v</w:t>
            </w:r>
          </w:p>
        </w:tc>
      </w:tr>
      <w:tr w:rsidR="0003033E" w:rsidRPr="00DC2DB2" w:rsidTr="00B378C6">
        <w:trPr>
          <w:trHeight w:val="967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3033E" w:rsidRPr="00DC2DB2" w:rsidRDefault="0003033E" w:rsidP="0003033E">
            <w:pPr>
              <w:pStyle w:val="a7"/>
              <w:ind w:left="0"/>
              <w:outlineLvl w:val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3033E" w:rsidRPr="00DC2DB2" w:rsidRDefault="00B54465" w:rsidP="0003033E">
            <w:pPr>
              <w:pStyle w:val="a7"/>
              <w:ind w:left="0"/>
              <w:outlineLvl w:val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pict>
                <v:oval id="_x0000_s1038" style="position:absolute;margin-left:.25pt;margin-top:26.5pt;width:27pt;height:25.5pt;z-index:251662336;mso-position-horizontal-relative:text;mso-position-vertical-relative:text" strokecolor="red">
                  <v:textbox style="mso-next-textbox:#_x0000_s1038">
                    <w:txbxContent>
                      <w:p w:rsidR="0003033E" w:rsidRPr="0003033E" w:rsidRDefault="0003033E" w:rsidP="0003033E">
                        <w:pPr>
                          <w:rPr>
                            <w:sz w:val="24"/>
                            <w:szCs w:val="24"/>
                          </w:rPr>
                        </w:pPr>
                        <w:r w:rsidRPr="00B44716">
                          <w:rPr>
                            <w:color w:val="FF0000"/>
                          </w:rPr>
                          <w:t>3</w:t>
                        </w:r>
                        <w:r w:rsidRPr="0003033E">
                          <w:rPr>
                            <w:sz w:val="24"/>
                            <w:szCs w:val="24"/>
                          </w:rPr>
                          <w:t>11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3033E" w:rsidRPr="00DC2DB2" w:rsidRDefault="00F949B7" w:rsidP="0003033E">
            <w:pPr>
              <w:pStyle w:val="a7"/>
              <w:ind w:left="0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C2DB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Подходящий случай</w:t>
            </w:r>
          </w:p>
        </w:tc>
        <w:tc>
          <w:tcPr>
            <w:tcW w:w="62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3033E" w:rsidRPr="00DC2DB2" w:rsidRDefault="0025008A" w:rsidP="0003033E">
            <w:pPr>
              <w:pStyle w:val="a7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D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Получение договора подключения (технологического присоединения) к сетям инженерно-технического обеспечения  </w:t>
            </w:r>
            <w:r w:rsidRPr="00DC2DB2">
              <w:rPr>
                <w:rFonts w:ascii="Arial" w:eastAsia="Times New Roman" w:hAnsi="Arial" w:cs="Arial"/>
                <w:color w:val="7F7F7F" w:themeColor="text1" w:themeTint="80"/>
                <w:sz w:val="24"/>
                <w:szCs w:val="24"/>
                <w:lang w:val="en-US" w:eastAsia="ru-RU"/>
              </w:rPr>
              <w:t>v</w:t>
            </w:r>
          </w:p>
        </w:tc>
      </w:tr>
      <w:tr w:rsidR="0003033E" w:rsidRPr="00DC2DB2" w:rsidTr="00B378C6">
        <w:trPr>
          <w:trHeight w:val="508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3033E" w:rsidRPr="00DC2DB2" w:rsidRDefault="0003033E" w:rsidP="0003033E">
            <w:pPr>
              <w:pStyle w:val="a7"/>
              <w:ind w:left="0"/>
              <w:outlineLvl w:val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3033E" w:rsidRPr="00DC2DB2" w:rsidRDefault="00B54465" w:rsidP="0003033E">
            <w:pPr>
              <w:pStyle w:val="a7"/>
              <w:ind w:left="0"/>
              <w:outlineLvl w:val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pict>
                <v:oval id="_x0000_s1039" style="position:absolute;margin-left:.25pt;margin-top:9.8pt;width:27pt;height:24.75pt;z-index:251663360;mso-position-horizontal-relative:text;mso-position-vertical-relative:text" strokecolor="red">
                  <v:textbox style="mso-next-textbox:#_x0000_s1039">
                    <w:txbxContent>
                      <w:p w:rsidR="0003033E" w:rsidRPr="0003033E" w:rsidRDefault="0003033E" w:rsidP="0003033E">
                        <w:pPr>
                          <w:rPr>
                            <w:sz w:val="24"/>
                            <w:szCs w:val="24"/>
                          </w:rPr>
                        </w:pPr>
                        <w:r w:rsidRPr="00B44716">
                          <w:rPr>
                            <w:color w:val="FF0000"/>
                          </w:rPr>
                          <w:t>4</w:t>
                        </w:r>
                        <w:r w:rsidRPr="0003033E">
                          <w:rPr>
                            <w:sz w:val="24"/>
                            <w:szCs w:val="24"/>
                          </w:rPr>
                          <w:t>11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3033E" w:rsidRPr="00DC2DB2" w:rsidRDefault="00F949B7" w:rsidP="0003033E">
            <w:pPr>
              <w:pStyle w:val="a7"/>
              <w:ind w:left="0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C2DB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Категория заявителя</w:t>
            </w:r>
          </w:p>
        </w:tc>
        <w:tc>
          <w:tcPr>
            <w:tcW w:w="62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3033E" w:rsidRPr="00DC2DB2" w:rsidRDefault="0025008A" w:rsidP="0003033E">
            <w:pPr>
              <w:pStyle w:val="a7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DB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Физические лица</w:t>
            </w:r>
            <w:r w:rsidRPr="00DC2DB2">
              <w:rPr>
                <w:rFonts w:ascii="Arial" w:eastAsia="Times New Roman" w:hAnsi="Arial" w:cs="Arial"/>
                <w:color w:val="7F7F7F" w:themeColor="text1" w:themeTint="80"/>
                <w:sz w:val="24"/>
                <w:szCs w:val="24"/>
                <w:lang w:eastAsia="ru-RU"/>
              </w:rPr>
              <w:t xml:space="preserve"> </w:t>
            </w:r>
            <w:r w:rsidRPr="00DC2DB2">
              <w:rPr>
                <w:rFonts w:ascii="Arial" w:eastAsia="Times New Roman" w:hAnsi="Arial" w:cs="Arial"/>
                <w:color w:val="7F7F7F" w:themeColor="text1" w:themeTint="80"/>
                <w:sz w:val="24"/>
                <w:szCs w:val="24"/>
                <w:lang w:val="en-US" w:eastAsia="ru-RU"/>
              </w:rPr>
              <w:t xml:space="preserve"> v</w:t>
            </w:r>
          </w:p>
        </w:tc>
      </w:tr>
      <w:tr w:rsidR="0003033E" w:rsidRPr="00DC2DB2" w:rsidTr="00B378C6">
        <w:trPr>
          <w:trHeight w:val="508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3033E" w:rsidRPr="00DC2DB2" w:rsidRDefault="0003033E" w:rsidP="0003033E">
            <w:pPr>
              <w:pStyle w:val="a7"/>
              <w:ind w:left="0"/>
              <w:outlineLvl w:val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3033E" w:rsidRPr="00DC2DB2" w:rsidRDefault="00B54465" w:rsidP="0003033E">
            <w:pPr>
              <w:pStyle w:val="a7"/>
              <w:ind w:left="0"/>
              <w:outlineLvl w:val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pict>
                <v:oval id="_x0000_s1040" style="position:absolute;margin-left:.25pt;margin-top:9.75pt;width:27pt;height:24.75pt;z-index:251664384;mso-position-horizontal-relative:text;mso-position-vertical-relative:text" strokecolor="red">
                  <v:textbox style="mso-next-textbox:#_x0000_s1040">
                    <w:txbxContent>
                      <w:p w:rsidR="0003033E" w:rsidRPr="0003033E" w:rsidRDefault="0003033E" w:rsidP="0003033E">
                        <w:pPr>
                          <w:rPr>
                            <w:sz w:val="24"/>
                            <w:szCs w:val="24"/>
                          </w:rPr>
                        </w:pPr>
                        <w:r w:rsidRPr="00B44716">
                          <w:rPr>
                            <w:color w:val="FF0000"/>
                          </w:rPr>
                          <w:t>5</w:t>
                        </w:r>
                        <w:r w:rsidRPr="0003033E">
                          <w:rPr>
                            <w:sz w:val="24"/>
                            <w:szCs w:val="24"/>
                          </w:rPr>
                          <w:t>11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3033E" w:rsidRPr="00DC2DB2" w:rsidRDefault="00F949B7" w:rsidP="0003033E">
            <w:pPr>
              <w:pStyle w:val="a7"/>
              <w:ind w:left="0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C2DB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Кто подает заявления</w:t>
            </w:r>
          </w:p>
        </w:tc>
        <w:tc>
          <w:tcPr>
            <w:tcW w:w="62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3033E" w:rsidRPr="00DC2DB2" w:rsidRDefault="0025008A" w:rsidP="0003033E">
            <w:pPr>
              <w:pStyle w:val="a7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DB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Заявитель</w:t>
            </w:r>
            <w:r w:rsidRPr="00DC2D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  <w:r w:rsidRPr="00DC2DB2">
              <w:rPr>
                <w:rFonts w:ascii="Arial" w:eastAsia="Times New Roman" w:hAnsi="Arial" w:cs="Arial"/>
                <w:color w:val="7F7F7F" w:themeColor="text1" w:themeTint="80"/>
                <w:sz w:val="24"/>
                <w:szCs w:val="24"/>
                <w:lang w:val="en-US" w:eastAsia="ru-RU"/>
              </w:rPr>
              <w:t>v</w:t>
            </w:r>
          </w:p>
        </w:tc>
      </w:tr>
      <w:tr w:rsidR="0003033E" w:rsidRPr="00DC2DB2" w:rsidTr="00B378C6">
        <w:trPr>
          <w:trHeight w:val="508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3033E" w:rsidRPr="00DC2DB2" w:rsidRDefault="0003033E" w:rsidP="0003033E">
            <w:pPr>
              <w:pStyle w:val="a7"/>
              <w:ind w:left="0"/>
              <w:outlineLvl w:val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3033E" w:rsidRPr="00DC2DB2" w:rsidRDefault="00B54465" w:rsidP="0003033E">
            <w:pPr>
              <w:pStyle w:val="a7"/>
              <w:ind w:left="0"/>
              <w:outlineLvl w:val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pict>
                <v:rect id="_x0000_s1042" style="position:absolute;margin-left:7.75pt;margin-top:11.45pt;width:159.75pt;height:26.25pt;z-index:251665408;mso-position-horizontal-relative:text;mso-position-vertical-relative:text" fillcolor="red" strokecolor="#f2f2f2 [3041]" strokeweight="3pt">
                  <v:shadow on="t" type="perspective" color="#622423 [1605]" opacity=".5" offset="1pt" offset2="-1pt"/>
                  <v:textbox style="mso-next-textbox:#_x0000_s1042">
                    <w:txbxContent>
                      <w:p w:rsidR="00F949B7" w:rsidRPr="00F949B7" w:rsidRDefault="00503DD1">
                        <w:pPr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 xml:space="preserve">          </w:t>
                        </w:r>
                        <w:r w:rsidR="00F949B7" w:rsidRPr="00F949B7"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Заполнить форму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3033E" w:rsidRPr="00DC2DB2" w:rsidRDefault="00F949B7" w:rsidP="0003033E">
            <w:pPr>
              <w:pStyle w:val="a7"/>
              <w:ind w:left="0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C2DB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Способ обращения</w:t>
            </w:r>
          </w:p>
        </w:tc>
        <w:tc>
          <w:tcPr>
            <w:tcW w:w="62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3033E" w:rsidRPr="00DC2DB2" w:rsidRDefault="0025008A" w:rsidP="0003033E">
            <w:pPr>
              <w:pStyle w:val="a7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D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РПГУ  </w:t>
            </w:r>
            <w:r w:rsidRPr="00DC2DB2">
              <w:rPr>
                <w:rFonts w:ascii="Arial" w:eastAsia="Times New Roman" w:hAnsi="Arial" w:cs="Arial"/>
                <w:color w:val="7F7F7F" w:themeColor="text1" w:themeTint="80"/>
                <w:sz w:val="24"/>
                <w:szCs w:val="24"/>
                <w:lang w:val="en-US" w:eastAsia="ru-RU"/>
              </w:rPr>
              <w:t>v</w:t>
            </w:r>
          </w:p>
        </w:tc>
      </w:tr>
      <w:tr w:rsidR="00F949B7" w:rsidRPr="00DC2DB2" w:rsidTr="00B378C6">
        <w:trPr>
          <w:trHeight w:val="508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949B7" w:rsidRPr="00DC2DB2" w:rsidRDefault="00F949B7" w:rsidP="00F949B7">
            <w:pPr>
              <w:pStyle w:val="a7"/>
              <w:ind w:left="0"/>
              <w:jc w:val="both"/>
              <w:outlineLvl w:val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949B7" w:rsidRPr="00DC2DB2" w:rsidRDefault="00F949B7" w:rsidP="00F949B7">
            <w:pPr>
              <w:pStyle w:val="a7"/>
              <w:ind w:left="0"/>
              <w:jc w:val="both"/>
              <w:outlineLvl w:val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2699D" w:rsidRPr="00DC2DB2" w:rsidRDefault="00E2699D" w:rsidP="005C73CF">
      <w:pPr>
        <w:pStyle w:val="a7"/>
        <w:spacing w:after="0" w:line="120" w:lineRule="auto"/>
        <w:ind w:left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99D" w:rsidRPr="00DC2DB2" w:rsidRDefault="00B43F21" w:rsidP="009400B2">
      <w:pPr>
        <w:pStyle w:val="a7"/>
        <w:numPr>
          <w:ilvl w:val="0"/>
          <w:numId w:val="3"/>
        </w:numPr>
        <w:spacing w:after="0" w:line="240" w:lineRule="auto"/>
        <w:ind w:left="426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DB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Нажать на кнопку «</w:t>
      </w:r>
      <w:r w:rsidR="00E2699D" w:rsidRPr="00DC2DB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Заполнить форму</w:t>
      </w:r>
      <w:r w:rsidRPr="00DC2DB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2699D" w:rsidRPr="00DC2DB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153D9" w:rsidRPr="00DC2DB2" w:rsidRDefault="001153D9" w:rsidP="005C73CF">
      <w:pPr>
        <w:pStyle w:val="a7"/>
        <w:spacing w:after="0" w:line="72" w:lineRule="auto"/>
        <w:ind w:left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2CE" w:rsidRPr="00DC2DB2" w:rsidRDefault="00D80F08" w:rsidP="009400B2">
      <w:pPr>
        <w:pStyle w:val="a7"/>
        <w:numPr>
          <w:ilvl w:val="0"/>
          <w:numId w:val="3"/>
        </w:numPr>
        <w:spacing w:after="0" w:line="240" w:lineRule="auto"/>
        <w:ind w:left="426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DB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71804" w:rsidRPr="00DC2DB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формит</w:t>
      </w:r>
      <w:r w:rsidR="0070385E" w:rsidRPr="00DC2DB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71804" w:rsidRPr="00DC2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электронное </w:t>
      </w:r>
      <w:r w:rsidR="00271804" w:rsidRPr="00DC2DB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  <w:r w:rsidR="006602CE" w:rsidRPr="00DC2DB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B3431" w:rsidRPr="00DC2DB2" w:rsidRDefault="00AB3431" w:rsidP="005C73CF">
      <w:pPr>
        <w:pStyle w:val="a7"/>
        <w:spacing w:after="0" w:line="7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2CE" w:rsidRPr="00DC2DB2" w:rsidRDefault="006602CE" w:rsidP="008F5EBD">
      <w:pPr>
        <w:pStyle w:val="a7"/>
        <w:numPr>
          <w:ilvl w:val="0"/>
          <w:numId w:val="3"/>
        </w:numPr>
        <w:spacing w:after="0" w:line="240" w:lineRule="auto"/>
        <w:ind w:left="426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DB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71804" w:rsidRPr="00DC2DB2">
        <w:rPr>
          <w:rFonts w:ascii="Times New Roman" w:eastAsia="Times New Roman" w:hAnsi="Times New Roman" w:cs="Times New Roman"/>
          <w:sz w:val="24"/>
          <w:szCs w:val="24"/>
          <w:lang w:eastAsia="ru-RU"/>
        </w:rPr>
        <w:t>рикрепи</w:t>
      </w:r>
      <w:r w:rsidRPr="00DC2DB2">
        <w:rPr>
          <w:rFonts w:ascii="Times New Roman" w:eastAsia="Times New Roman" w:hAnsi="Times New Roman" w:cs="Times New Roman"/>
          <w:sz w:val="24"/>
          <w:szCs w:val="24"/>
          <w:lang w:eastAsia="ru-RU"/>
        </w:rPr>
        <w:t>те</w:t>
      </w:r>
      <w:r w:rsidR="00271804" w:rsidRPr="00DC2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отсканированные документы</w:t>
      </w:r>
      <w:r w:rsidR="0070385E" w:rsidRPr="00DC2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</w:t>
      </w:r>
      <w:r w:rsidRPr="00DC2DB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следующему перечню:</w:t>
      </w:r>
    </w:p>
    <w:p w:rsidR="006A7697" w:rsidRPr="00DC2DB2" w:rsidRDefault="006A7697" w:rsidP="00916718">
      <w:pPr>
        <w:spacing w:after="0" w:line="12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EBD" w:rsidRPr="00DC2DB2" w:rsidRDefault="00AB3431" w:rsidP="00F66E79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DB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для физических лиц</w:t>
      </w:r>
      <w:r w:rsidR="008F5EBD" w:rsidRPr="00DC2DB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F5EBD" w:rsidRPr="00DC2DB2" w:rsidRDefault="008F5EBD" w:rsidP="00F66E79">
      <w:pPr>
        <w:spacing w:after="0" w:line="120" w:lineRule="auto"/>
        <w:ind w:left="14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602CE" w:rsidRPr="00DC2DB2" w:rsidRDefault="00195A8E" w:rsidP="00C44612">
      <w:pPr>
        <w:pStyle w:val="a7"/>
        <w:numPr>
          <w:ilvl w:val="0"/>
          <w:numId w:val="6"/>
        </w:numPr>
        <w:spacing w:after="0" w:line="240" w:lineRule="auto"/>
        <w:ind w:left="426" w:hanging="42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C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</w:t>
      </w:r>
      <w:r w:rsidR="006602CE" w:rsidRPr="00DD6C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владельца земельного участка</w:t>
      </w:r>
      <w:r w:rsidR="00352545" w:rsidRPr="00DD6C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52545" w:rsidRPr="00DD6C2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352545" w:rsidRPr="00DD6C20">
        <w:rPr>
          <w:rFonts w:eastAsia="Times New Roman" w:cs="Times New Roman"/>
          <w:i/>
          <w:sz w:val="24"/>
          <w:szCs w:val="24"/>
          <w:lang w:eastAsia="ru-RU"/>
        </w:rPr>
        <w:t>первый лист + прописка</w:t>
      </w:r>
      <w:r w:rsidR="00352545" w:rsidRPr="00DD6C2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602CE" w:rsidRPr="00DD6C2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602CE" w:rsidRPr="00DC2DB2" w:rsidRDefault="00195A8E" w:rsidP="00C44612">
      <w:pPr>
        <w:pStyle w:val="a7"/>
        <w:numPr>
          <w:ilvl w:val="0"/>
          <w:numId w:val="6"/>
        </w:numPr>
        <w:spacing w:after="0" w:line="240" w:lineRule="auto"/>
        <w:ind w:left="426" w:hanging="42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DB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доверенного лица</w:t>
      </w:r>
      <w:r w:rsidR="006602CE" w:rsidRPr="00DC2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DC2DB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доверенность</w:t>
      </w:r>
      <w:r w:rsidR="006602CE" w:rsidRPr="00DC2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503DD1">
        <w:rPr>
          <w:rFonts w:eastAsia="Times New Roman" w:cs="Times New Roman"/>
          <w:i/>
          <w:sz w:val="24"/>
          <w:szCs w:val="24"/>
          <w:lang w:eastAsia="ru-RU"/>
        </w:rPr>
        <w:t>в случае</w:t>
      </w:r>
      <w:r w:rsidR="00B378C6">
        <w:rPr>
          <w:rFonts w:eastAsia="Times New Roman" w:cs="Times New Roman"/>
          <w:i/>
          <w:sz w:val="24"/>
          <w:szCs w:val="24"/>
          <w:lang w:eastAsia="ru-RU"/>
        </w:rPr>
        <w:t xml:space="preserve"> </w:t>
      </w:r>
      <w:r w:rsidR="006602CE" w:rsidRPr="00DC2DB2">
        <w:rPr>
          <w:rFonts w:eastAsia="Times New Roman" w:cs="Times New Roman"/>
          <w:i/>
          <w:sz w:val="24"/>
          <w:szCs w:val="24"/>
          <w:lang w:eastAsia="ru-RU"/>
        </w:rPr>
        <w:t>подачи заявления доверенным лицом</w:t>
      </w:r>
      <w:r w:rsidR="006602CE" w:rsidRPr="00DC2DB2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6602CE" w:rsidRDefault="006602CE" w:rsidP="00C44612">
      <w:pPr>
        <w:pStyle w:val="a7"/>
        <w:numPr>
          <w:ilvl w:val="0"/>
          <w:numId w:val="6"/>
        </w:numPr>
        <w:spacing w:after="0" w:line="240" w:lineRule="auto"/>
        <w:ind w:left="426" w:hanging="42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C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правоустанавливающи</w:t>
      </w:r>
      <w:r w:rsidR="00ED613B" w:rsidRPr="00DD6C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47419F" w:rsidRPr="00DD6C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документ</w:t>
      </w:r>
      <w:r w:rsidR="00ED613B" w:rsidRPr="00DD6C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 w:rsidRPr="00DD6C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земельный </w:t>
      </w:r>
      <w:r w:rsidR="00ED613B" w:rsidRPr="00DD6C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участок</w:t>
      </w:r>
      <w:r w:rsidR="00ED613B" w:rsidRPr="00DC2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613B" w:rsidRPr="00B378C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ED613B" w:rsidRPr="00B378C6">
        <w:rPr>
          <w:rFonts w:eastAsia="Times New Roman" w:cs="Times New Roman"/>
          <w:i/>
          <w:sz w:val="24"/>
          <w:szCs w:val="24"/>
          <w:lang w:eastAsia="ru-RU"/>
        </w:rPr>
        <w:t xml:space="preserve">выписка из ЕГРН </w:t>
      </w:r>
      <w:r w:rsidR="00FE373F" w:rsidRPr="00B378C6">
        <w:rPr>
          <w:rFonts w:eastAsia="Times New Roman" w:cs="Times New Roman"/>
          <w:i/>
          <w:sz w:val="24"/>
          <w:szCs w:val="24"/>
          <w:lang w:eastAsia="ru-RU"/>
        </w:rPr>
        <w:t>и</w:t>
      </w:r>
      <w:r w:rsidR="00340FD2" w:rsidRPr="00B378C6">
        <w:rPr>
          <w:rFonts w:eastAsia="Times New Roman" w:cs="Times New Roman"/>
          <w:i/>
          <w:sz w:val="24"/>
          <w:szCs w:val="24"/>
          <w:lang w:eastAsia="ru-RU"/>
        </w:rPr>
        <w:t xml:space="preserve"> правоустанавливающий документ: </w:t>
      </w:r>
      <w:r w:rsidR="00ED613B" w:rsidRPr="00B378C6">
        <w:rPr>
          <w:rFonts w:eastAsia="Times New Roman" w:cs="Times New Roman"/>
          <w:i/>
          <w:sz w:val="24"/>
          <w:szCs w:val="24"/>
          <w:lang w:eastAsia="ru-RU"/>
        </w:rPr>
        <w:t>свидетельство на право собственности</w:t>
      </w:r>
      <w:r w:rsidR="00916718" w:rsidRPr="00B378C6">
        <w:rPr>
          <w:rFonts w:eastAsia="Times New Roman" w:cs="Times New Roman"/>
          <w:i/>
          <w:sz w:val="24"/>
          <w:szCs w:val="24"/>
          <w:lang w:eastAsia="ru-RU"/>
        </w:rPr>
        <w:t xml:space="preserve">, </w:t>
      </w:r>
      <w:r w:rsidR="00340FD2" w:rsidRPr="00B378C6">
        <w:rPr>
          <w:rFonts w:eastAsia="Times New Roman" w:cs="Times New Roman"/>
          <w:i/>
          <w:sz w:val="24"/>
          <w:szCs w:val="24"/>
          <w:lang w:eastAsia="ru-RU"/>
        </w:rPr>
        <w:t>договор аренды, т.д.</w:t>
      </w:r>
      <w:r w:rsidRPr="00B378C6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503DD1" w:rsidRPr="00B378C6" w:rsidRDefault="00503DD1" w:rsidP="00C44612">
      <w:pPr>
        <w:pStyle w:val="a7"/>
        <w:numPr>
          <w:ilvl w:val="0"/>
          <w:numId w:val="6"/>
        </w:numPr>
        <w:spacing w:after="0" w:line="240" w:lineRule="auto"/>
        <w:ind w:left="426" w:hanging="42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C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правоустанавливающие документы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дом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602CE" w:rsidRPr="00DC2DB2" w:rsidRDefault="006602CE" w:rsidP="00C44612">
      <w:pPr>
        <w:pStyle w:val="a7"/>
        <w:numPr>
          <w:ilvl w:val="0"/>
          <w:numId w:val="6"/>
        </w:numPr>
        <w:spacing w:after="0" w:line="240" w:lineRule="atLeast"/>
        <w:ind w:left="426" w:hanging="42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C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топографическая съемка земельного участка</w:t>
      </w:r>
      <w:r w:rsidR="00352545" w:rsidRPr="00DC2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(масштаб 1:500)</w:t>
      </w:r>
      <w:r w:rsidRPr="00DC2DB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71804" w:rsidRDefault="006602CE" w:rsidP="00C44612">
      <w:pPr>
        <w:pStyle w:val="a7"/>
        <w:numPr>
          <w:ilvl w:val="0"/>
          <w:numId w:val="6"/>
        </w:numPr>
        <w:spacing w:after="0" w:line="240" w:lineRule="atLeast"/>
        <w:ind w:left="426" w:hanging="42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C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баланс водопотребления и водоотведения</w:t>
      </w:r>
      <w:r w:rsidR="0047419F" w:rsidRPr="00DC2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FE373F" w:rsidRPr="00DC2DB2">
        <w:rPr>
          <w:rFonts w:eastAsia="Times New Roman" w:cs="Times New Roman"/>
          <w:i/>
          <w:sz w:val="24"/>
          <w:szCs w:val="24"/>
          <w:lang w:eastAsia="ru-RU"/>
        </w:rPr>
        <w:t xml:space="preserve">разработанный на основании </w:t>
      </w:r>
      <w:r w:rsidR="0047419F" w:rsidRPr="00DC2DB2">
        <w:rPr>
          <w:rFonts w:eastAsia="Times New Roman" w:cs="Times New Roman"/>
          <w:i/>
          <w:sz w:val="24"/>
          <w:szCs w:val="24"/>
          <w:lang w:eastAsia="ru-RU"/>
        </w:rPr>
        <w:t>СП30.13330.20</w:t>
      </w:r>
      <w:r w:rsidR="005216B4" w:rsidRPr="00DC2DB2">
        <w:rPr>
          <w:rFonts w:eastAsia="Times New Roman" w:cs="Times New Roman"/>
          <w:i/>
          <w:sz w:val="24"/>
          <w:szCs w:val="24"/>
          <w:lang w:eastAsia="ru-RU"/>
        </w:rPr>
        <w:t>20</w:t>
      </w:r>
      <w:r w:rsidR="0047419F" w:rsidRPr="00DC2DB2">
        <w:rPr>
          <w:rFonts w:eastAsia="Times New Roman" w:cs="Times New Roman"/>
          <w:i/>
          <w:sz w:val="24"/>
          <w:szCs w:val="24"/>
          <w:lang w:eastAsia="ru-RU"/>
        </w:rPr>
        <w:t xml:space="preserve"> «Внутренний водопровод и канализация зданий»</w:t>
      </w:r>
      <w:r w:rsidR="0047419F" w:rsidRPr="00DC2DB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446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5EBD" w:rsidRDefault="008F5EBD" w:rsidP="009400B2">
      <w:pPr>
        <w:pStyle w:val="a7"/>
        <w:spacing w:after="0" w:line="10" w:lineRule="atLeast"/>
        <w:ind w:left="1003" w:hanging="35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E79" w:rsidRPr="00DC2DB2" w:rsidRDefault="00F66E79" w:rsidP="00F66E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DB2">
        <w:rPr>
          <w:rFonts w:ascii="Times New Roman" w:hAnsi="Times New Roman" w:cs="Times New Roman"/>
          <w:sz w:val="24"/>
          <w:szCs w:val="24"/>
          <w:u w:val="single"/>
        </w:rPr>
        <w:t>Контактная информация для справок</w:t>
      </w:r>
      <w:r w:rsidRPr="00DC2DB2">
        <w:rPr>
          <w:rFonts w:ascii="Times New Roman" w:hAnsi="Times New Roman" w:cs="Times New Roman"/>
          <w:sz w:val="24"/>
          <w:szCs w:val="24"/>
        </w:rPr>
        <w:t>:</w:t>
      </w:r>
    </w:p>
    <w:p w:rsidR="00F66E79" w:rsidRPr="00DC2DB2" w:rsidRDefault="00F66E79" w:rsidP="00F66E79">
      <w:pPr>
        <w:spacing w:after="0" w:line="120" w:lineRule="auto"/>
        <w:rPr>
          <w:rFonts w:ascii="Times New Roman" w:hAnsi="Times New Roman" w:cs="Times New Roman"/>
          <w:sz w:val="24"/>
          <w:szCs w:val="24"/>
        </w:rPr>
      </w:pPr>
    </w:p>
    <w:p w:rsidR="00F66E79" w:rsidRPr="00DC2DB2" w:rsidRDefault="00C44612" w:rsidP="00F66E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ООО «</w:t>
      </w:r>
      <w:r w:rsidR="00F66E79" w:rsidRPr="00DC2DB2">
        <w:rPr>
          <w:rFonts w:ascii="Times New Roman" w:hAnsi="Times New Roman" w:cs="Times New Roman"/>
          <w:b/>
          <w:sz w:val="24"/>
          <w:szCs w:val="24"/>
        </w:rPr>
        <w:t>Щелковский Водоканал»</w:t>
      </w:r>
      <w:r w:rsidR="00F66E79" w:rsidRPr="00DC2DB2">
        <w:rPr>
          <w:rFonts w:ascii="Times New Roman" w:hAnsi="Times New Roman" w:cs="Times New Roman"/>
          <w:sz w:val="24"/>
          <w:szCs w:val="24"/>
        </w:rPr>
        <w:t>:</w:t>
      </w:r>
    </w:p>
    <w:p w:rsidR="001F29C8" w:rsidRDefault="00F301CA" w:rsidP="00F66E7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 </w:t>
      </w:r>
      <w:r w:rsidR="00F66E79" w:rsidRPr="00DC2DB2">
        <w:rPr>
          <w:rFonts w:ascii="Times New Roman" w:hAnsi="Times New Roman" w:cs="Times New Roman"/>
          <w:sz w:val="24"/>
          <w:szCs w:val="24"/>
        </w:rPr>
        <w:t xml:space="preserve">технологического присоединения </w:t>
      </w:r>
    </w:p>
    <w:p w:rsidR="00F66E79" w:rsidRPr="00DC2DB2" w:rsidRDefault="000044D0" w:rsidP="00F66E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 (496) 56 6-94-62 доб.</w:t>
      </w:r>
      <w:r w:rsidR="00F66E79" w:rsidRPr="00DC2DB2">
        <w:rPr>
          <w:rFonts w:ascii="Times New Roman" w:hAnsi="Times New Roman" w:cs="Times New Roman"/>
          <w:sz w:val="24"/>
          <w:szCs w:val="24"/>
        </w:rPr>
        <w:t>172</w:t>
      </w:r>
    </w:p>
    <w:p w:rsidR="00F66E79" w:rsidRPr="00DC2DB2" w:rsidRDefault="00F66E79" w:rsidP="009400B2">
      <w:pPr>
        <w:pStyle w:val="a7"/>
        <w:spacing w:after="0" w:line="10" w:lineRule="atLeast"/>
        <w:ind w:left="1003" w:hanging="35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B08" w:rsidRPr="00DC2DB2" w:rsidRDefault="00296B08" w:rsidP="0043139D">
      <w:pPr>
        <w:spacing w:after="0" w:line="240" w:lineRule="auto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DC2DB2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</w:t>
      </w:r>
    </w:p>
    <w:sectPr w:rsidR="00296B08" w:rsidRPr="00DC2DB2" w:rsidSect="00B378C6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412C9"/>
    <w:multiLevelType w:val="hybridMultilevel"/>
    <w:tmpl w:val="D012E970"/>
    <w:lvl w:ilvl="0" w:tplc="F0243AD0">
      <w:start w:val="1"/>
      <w:numFmt w:val="bullet"/>
      <w:lvlText w:val="­"/>
      <w:lvlJc w:val="left"/>
      <w:pPr>
        <w:ind w:left="186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" w15:restartNumberingAfterBreak="0">
    <w:nsid w:val="23B51FB1"/>
    <w:multiLevelType w:val="multilevel"/>
    <w:tmpl w:val="4AC84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DE68FD"/>
    <w:multiLevelType w:val="hybridMultilevel"/>
    <w:tmpl w:val="E89438F8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13E4F4A"/>
    <w:multiLevelType w:val="multilevel"/>
    <w:tmpl w:val="146854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E82B25"/>
    <w:multiLevelType w:val="hybridMultilevel"/>
    <w:tmpl w:val="A5DA2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AB4086"/>
    <w:multiLevelType w:val="hybridMultilevel"/>
    <w:tmpl w:val="2EA853A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26F3D80"/>
    <w:multiLevelType w:val="hybridMultilevel"/>
    <w:tmpl w:val="540494E2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573567CC"/>
    <w:multiLevelType w:val="hybridMultilevel"/>
    <w:tmpl w:val="AD9475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C13DAC"/>
    <w:multiLevelType w:val="hybridMultilevel"/>
    <w:tmpl w:val="C3E81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4"/>
  </w:num>
  <w:num w:numId="5">
    <w:abstractNumId w:val="7"/>
  </w:num>
  <w:num w:numId="6">
    <w:abstractNumId w:val="2"/>
  </w:num>
  <w:num w:numId="7">
    <w:abstractNumId w:val="5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5611"/>
    <w:rsid w:val="00001145"/>
    <w:rsid w:val="0000135B"/>
    <w:rsid w:val="000044D0"/>
    <w:rsid w:val="000069E2"/>
    <w:rsid w:val="00010E69"/>
    <w:rsid w:val="0001142E"/>
    <w:rsid w:val="000154AE"/>
    <w:rsid w:val="0003033E"/>
    <w:rsid w:val="0003277E"/>
    <w:rsid w:val="00032D45"/>
    <w:rsid w:val="00037854"/>
    <w:rsid w:val="0004561F"/>
    <w:rsid w:val="000473B4"/>
    <w:rsid w:val="00051572"/>
    <w:rsid w:val="00053764"/>
    <w:rsid w:val="00053941"/>
    <w:rsid w:val="00057B28"/>
    <w:rsid w:val="00060B72"/>
    <w:rsid w:val="000616AC"/>
    <w:rsid w:val="0006516C"/>
    <w:rsid w:val="00066EEF"/>
    <w:rsid w:val="00067F7E"/>
    <w:rsid w:val="00072EA2"/>
    <w:rsid w:val="00073BBC"/>
    <w:rsid w:val="00074656"/>
    <w:rsid w:val="00075841"/>
    <w:rsid w:val="0008286D"/>
    <w:rsid w:val="00082F43"/>
    <w:rsid w:val="000909E3"/>
    <w:rsid w:val="00092AA4"/>
    <w:rsid w:val="00094244"/>
    <w:rsid w:val="000959EC"/>
    <w:rsid w:val="00097251"/>
    <w:rsid w:val="000A00DE"/>
    <w:rsid w:val="000A4A58"/>
    <w:rsid w:val="000A5120"/>
    <w:rsid w:val="000A6A18"/>
    <w:rsid w:val="000A74B8"/>
    <w:rsid w:val="000B12DB"/>
    <w:rsid w:val="000B1529"/>
    <w:rsid w:val="000B525E"/>
    <w:rsid w:val="000B6B4C"/>
    <w:rsid w:val="000B6E95"/>
    <w:rsid w:val="000B6F3E"/>
    <w:rsid w:val="000C1E0E"/>
    <w:rsid w:val="000C3803"/>
    <w:rsid w:val="000C5E23"/>
    <w:rsid w:val="000C62EE"/>
    <w:rsid w:val="000C64C8"/>
    <w:rsid w:val="000D1FBF"/>
    <w:rsid w:val="000D3AF1"/>
    <w:rsid w:val="000D47A1"/>
    <w:rsid w:val="000E1AC9"/>
    <w:rsid w:val="000E7B52"/>
    <w:rsid w:val="000F277E"/>
    <w:rsid w:val="000F4A99"/>
    <w:rsid w:val="000F7136"/>
    <w:rsid w:val="001066B2"/>
    <w:rsid w:val="00107A25"/>
    <w:rsid w:val="00110C59"/>
    <w:rsid w:val="00111BDE"/>
    <w:rsid w:val="00112FD4"/>
    <w:rsid w:val="001153D9"/>
    <w:rsid w:val="00126043"/>
    <w:rsid w:val="00144E4B"/>
    <w:rsid w:val="00152AC8"/>
    <w:rsid w:val="0015554F"/>
    <w:rsid w:val="0016002F"/>
    <w:rsid w:val="00163368"/>
    <w:rsid w:val="00164160"/>
    <w:rsid w:val="00171B88"/>
    <w:rsid w:val="00171DA2"/>
    <w:rsid w:val="00173A77"/>
    <w:rsid w:val="00173EC4"/>
    <w:rsid w:val="00175E81"/>
    <w:rsid w:val="001914F2"/>
    <w:rsid w:val="0019275A"/>
    <w:rsid w:val="00195A8E"/>
    <w:rsid w:val="00195CCE"/>
    <w:rsid w:val="001A09E9"/>
    <w:rsid w:val="001A3E03"/>
    <w:rsid w:val="001B6132"/>
    <w:rsid w:val="001C149F"/>
    <w:rsid w:val="001C34D1"/>
    <w:rsid w:val="001C3DB8"/>
    <w:rsid w:val="001C4E1E"/>
    <w:rsid w:val="001D345D"/>
    <w:rsid w:val="001E3AC4"/>
    <w:rsid w:val="001E4E5E"/>
    <w:rsid w:val="001F29C8"/>
    <w:rsid w:val="001F7880"/>
    <w:rsid w:val="002019F4"/>
    <w:rsid w:val="0020390E"/>
    <w:rsid w:val="002140B9"/>
    <w:rsid w:val="0021574F"/>
    <w:rsid w:val="00216543"/>
    <w:rsid w:val="0021686B"/>
    <w:rsid w:val="00223600"/>
    <w:rsid w:val="00224741"/>
    <w:rsid w:val="00224BB7"/>
    <w:rsid w:val="002326B7"/>
    <w:rsid w:val="0023375B"/>
    <w:rsid w:val="00235FC4"/>
    <w:rsid w:val="00242A31"/>
    <w:rsid w:val="0024664D"/>
    <w:rsid w:val="0025008A"/>
    <w:rsid w:val="00253CE3"/>
    <w:rsid w:val="00254B0E"/>
    <w:rsid w:val="00260053"/>
    <w:rsid w:val="00265FCA"/>
    <w:rsid w:val="0026602B"/>
    <w:rsid w:val="00266A41"/>
    <w:rsid w:val="002676E8"/>
    <w:rsid w:val="00271804"/>
    <w:rsid w:val="00282839"/>
    <w:rsid w:val="002842E1"/>
    <w:rsid w:val="00285119"/>
    <w:rsid w:val="00285EC8"/>
    <w:rsid w:val="0029020B"/>
    <w:rsid w:val="00291AFA"/>
    <w:rsid w:val="00295CF3"/>
    <w:rsid w:val="00296216"/>
    <w:rsid w:val="00296B08"/>
    <w:rsid w:val="00297A6D"/>
    <w:rsid w:val="002A2F16"/>
    <w:rsid w:val="002A3976"/>
    <w:rsid w:val="002A5C4B"/>
    <w:rsid w:val="002A6B24"/>
    <w:rsid w:val="002B4F0D"/>
    <w:rsid w:val="002B4F62"/>
    <w:rsid w:val="002B50B7"/>
    <w:rsid w:val="002C33CB"/>
    <w:rsid w:val="002C485A"/>
    <w:rsid w:val="002C60D7"/>
    <w:rsid w:val="002C6E5F"/>
    <w:rsid w:val="002D149D"/>
    <w:rsid w:val="002D1C13"/>
    <w:rsid w:val="002D2DFF"/>
    <w:rsid w:val="002D3D7E"/>
    <w:rsid w:val="002D603B"/>
    <w:rsid w:val="002E43B9"/>
    <w:rsid w:val="002E76FB"/>
    <w:rsid w:val="002F1CCA"/>
    <w:rsid w:val="00303B44"/>
    <w:rsid w:val="00317B6C"/>
    <w:rsid w:val="00322C4F"/>
    <w:rsid w:val="003259E0"/>
    <w:rsid w:val="003263C4"/>
    <w:rsid w:val="00330A1D"/>
    <w:rsid w:val="00331C8A"/>
    <w:rsid w:val="00335BE0"/>
    <w:rsid w:val="00340FD2"/>
    <w:rsid w:val="00341DB9"/>
    <w:rsid w:val="00342985"/>
    <w:rsid w:val="00345396"/>
    <w:rsid w:val="00352545"/>
    <w:rsid w:val="00354D43"/>
    <w:rsid w:val="003560F9"/>
    <w:rsid w:val="0036289D"/>
    <w:rsid w:val="00366FCC"/>
    <w:rsid w:val="003730E6"/>
    <w:rsid w:val="00373E5B"/>
    <w:rsid w:val="0037667F"/>
    <w:rsid w:val="00376E02"/>
    <w:rsid w:val="003778DE"/>
    <w:rsid w:val="0038156B"/>
    <w:rsid w:val="00387F3C"/>
    <w:rsid w:val="0039514C"/>
    <w:rsid w:val="003B2924"/>
    <w:rsid w:val="003B4A19"/>
    <w:rsid w:val="003B5407"/>
    <w:rsid w:val="003B672F"/>
    <w:rsid w:val="003B6909"/>
    <w:rsid w:val="003C0695"/>
    <w:rsid w:val="003C1F68"/>
    <w:rsid w:val="003C3AE6"/>
    <w:rsid w:val="003C54AF"/>
    <w:rsid w:val="003D444C"/>
    <w:rsid w:val="003D478F"/>
    <w:rsid w:val="003E024B"/>
    <w:rsid w:val="003E3C1C"/>
    <w:rsid w:val="003E51E5"/>
    <w:rsid w:val="003E71B4"/>
    <w:rsid w:val="003F3906"/>
    <w:rsid w:val="00400528"/>
    <w:rsid w:val="00402111"/>
    <w:rsid w:val="0040227A"/>
    <w:rsid w:val="00402709"/>
    <w:rsid w:val="00410BBA"/>
    <w:rsid w:val="00416C14"/>
    <w:rsid w:val="0043139D"/>
    <w:rsid w:val="00440C4B"/>
    <w:rsid w:val="00441180"/>
    <w:rsid w:val="00442DF9"/>
    <w:rsid w:val="00443116"/>
    <w:rsid w:val="00447670"/>
    <w:rsid w:val="00450578"/>
    <w:rsid w:val="00450E1B"/>
    <w:rsid w:val="00456EF4"/>
    <w:rsid w:val="004636F6"/>
    <w:rsid w:val="004704EE"/>
    <w:rsid w:val="004716A8"/>
    <w:rsid w:val="0047419F"/>
    <w:rsid w:val="0047479F"/>
    <w:rsid w:val="004867C5"/>
    <w:rsid w:val="004906CC"/>
    <w:rsid w:val="00496E6F"/>
    <w:rsid w:val="004A05E3"/>
    <w:rsid w:val="004A2EE7"/>
    <w:rsid w:val="004A609C"/>
    <w:rsid w:val="004B2022"/>
    <w:rsid w:val="004B4139"/>
    <w:rsid w:val="004B5D10"/>
    <w:rsid w:val="004B7DB7"/>
    <w:rsid w:val="004C7C30"/>
    <w:rsid w:val="004D6099"/>
    <w:rsid w:val="004D62DD"/>
    <w:rsid w:val="004E27A4"/>
    <w:rsid w:val="004E5B41"/>
    <w:rsid w:val="004E7702"/>
    <w:rsid w:val="004F2005"/>
    <w:rsid w:val="004F28C9"/>
    <w:rsid w:val="004F4508"/>
    <w:rsid w:val="004F5A67"/>
    <w:rsid w:val="00502D6D"/>
    <w:rsid w:val="00503DD1"/>
    <w:rsid w:val="00506C11"/>
    <w:rsid w:val="00506CC7"/>
    <w:rsid w:val="0051244D"/>
    <w:rsid w:val="00515A04"/>
    <w:rsid w:val="005216B4"/>
    <w:rsid w:val="00530138"/>
    <w:rsid w:val="00531B62"/>
    <w:rsid w:val="00540734"/>
    <w:rsid w:val="00543518"/>
    <w:rsid w:val="00545CCA"/>
    <w:rsid w:val="00554404"/>
    <w:rsid w:val="005558FE"/>
    <w:rsid w:val="005706A3"/>
    <w:rsid w:val="0057581E"/>
    <w:rsid w:val="00576506"/>
    <w:rsid w:val="00580712"/>
    <w:rsid w:val="0058085B"/>
    <w:rsid w:val="00581FFE"/>
    <w:rsid w:val="00585DC7"/>
    <w:rsid w:val="00586147"/>
    <w:rsid w:val="00587B1E"/>
    <w:rsid w:val="005934F8"/>
    <w:rsid w:val="0059588D"/>
    <w:rsid w:val="005A1B41"/>
    <w:rsid w:val="005B1CB9"/>
    <w:rsid w:val="005B1D1A"/>
    <w:rsid w:val="005B272B"/>
    <w:rsid w:val="005B371D"/>
    <w:rsid w:val="005C543C"/>
    <w:rsid w:val="005C65E4"/>
    <w:rsid w:val="005C6F68"/>
    <w:rsid w:val="005C73CF"/>
    <w:rsid w:val="005D00E9"/>
    <w:rsid w:val="005D22F6"/>
    <w:rsid w:val="005D3D16"/>
    <w:rsid w:val="005D6E5B"/>
    <w:rsid w:val="005E23EF"/>
    <w:rsid w:val="005E2ECC"/>
    <w:rsid w:val="005F1AC6"/>
    <w:rsid w:val="005F7709"/>
    <w:rsid w:val="006009A3"/>
    <w:rsid w:val="00600EDD"/>
    <w:rsid w:val="00602BAB"/>
    <w:rsid w:val="00610D1F"/>
    <w:rsid w:val="00611CA2"/>
    <w:rsid w:val="00614773"/>
    <w:rsid w:val="00616DD8"/>
    <w:rsid w:val="00617180"/>
    <w:rsid w:val="006212E5"/>
    <w:rsid w:val="00631E55"/>
    <w:rsid w:val="00632FBA"/>
    <w:rsid w:val="0063315E"/>
    <w:rsid w:val="006349F2"/>
    <w:rsid w:val="00637AD2"/>
    <w:rsid w:val="0064082B"/>
    <w:rsid w:val="00642CD0"/>
    <w:rsid w:val="00642D93"/>
    <w:rsid w:val="00643D08"/>
    <w:rsid w:val="006443BF"/>
    <w:rsid w:val="00647AC6"/>
    <w:rsid w:val="006535A7"/>
    <w:rsid w:val="00655873"/>
    <w:rsid w:val="00657331"/>
    <w:rsid w:val="006602CE"/>
    <w:rsid w:val="006637AD"/>
    <w:rsid w:val="00667F95"/>
    <w:rsid w:val="00670E2F"/>
    <w:rsid w:val="006731F1"/>
    <w:rsid w:val="00682178"/>
    <w:rsid w:val="00682D72"/>
    <w:rsid w:val="00683C69"/>
    <w:rsid w:val="00684AF4"/>
    <w:rsid w:val="00693918"/>
    <w:rsid w:val="006A030D"/>
    <w:rsid w:val="006A2089"/>
    <w:rsid w:val="006A29F5"/>
    <w:rsid w:val="006A3547"/>
    <w:rsid w:val="006A4137"/>
    <w:rsid w:val="006A7697"/>
    <w:rsid w:val="006B008E"/>
    <w:rsid w:val="006B0948"/>
    <w:rsid w:val="006B17AF"/>
    <w:rsid w:val="006B1BB8"/>
    <w:rsid w:val="006B1C00"/>
    <w:rsid w:val="006B216E"/>
    <w:rsid w:val="006B469F"/>
    <w:rsid w:val="006B4C9C"/>
    <w:rsid w:val="006B69F9"/>
    <w:rsid w:val="006C0009"/>
    <w:rsid w:val="006C5916"/>
    <w:rsid w:val="006C68C0"/>
    <w:rsid w:val="006C7C7E"/>
    <w:rsid w:val="006D3409"/>
    <w:rsid w:val="006D7D48"/>
    <w:rsid w:val="006E329A"/>
    <w:rsid w:val="006E4A92"/>
    <w:rsid w:val="006F5B96"/>
    <w:rsid w:val="007007F1"/>
    <w:rsid w:val="0070385E"/>
    <w:rsid w:val="00703CB7"/>
    <w:rsid w:val="007056C5"/>
    <w:rsid w:val="00716337"/>
    <w:rsid w:val="00716B27"/>
    <w:rsid w:val="00723DB9"/>
    <w:rsid w:val="007273E1"/>
    <w:rsid w:val="007310FD"/>
    <w:rsid w:val="00736765"/>
    <w:rsid w:val="00737F71"/>
    <w:rsid w:val="00751883"/>
    <w:rsid w:val="00751947"/>
    <w:rsid w:val="007575D9"/>
    <w:rsid w:val="0076182C"/>
    <w:rsid w:val="00763609"/>
    <w:rsid w:val="00765E06"/>
    <w:rsid w:val="00765E31"/>
    <w:rsid w:val="0076778B"/>
    <w:rsid w:val="00767DB9"/>
    <w:rsid w:val="007706CD"/>
    <w:rsid w:val="0078329D"/>
    <w:rsid w:val="00783995"/>
    <w:rsid w:val="00785091"/>
    <w:rsid w:val="0079012D"/>
    <w:rsid w:val="00791233"/>
    <w:rsid w:val="00792721"/>
    <w:rsid w:val="00794307"/>
    <w:rsid w:val="0079615C"/>
    <w:rsid w:val="007963DC"/>
    <w:rsid w:val="007A1BAE"/>
    <w:rsid w:val="007A3352"/>
    <w:rsid w:val="007A3FC3"/>
    <w:rsid w:val="007B0557"/>
    <w:rsid w:val="007B2B2A"/>
    <w:rsid w:val="007B6212"/>
    <w:rsid w:val="007C5B8A"/>
    <w:rsid w:val="007C633F"/>
    <w:rsid w:val="007D167F"/>
    <w:rsid w:val="007E1718"/>
    <w:rsid w:val="007E53CC"/>
    <w:rsid w:val="007E5AC3"/>
    <w:rsid w:val="007F04A6"/>
    <w:rsid w:val="007F35E2"/>
    <w:rsid w:val="00802204"/>
    <w:rsid w:val="00807478"/>
    <w:rsid w:val="00811993"/>
    <w:rsid w:val="00817559"/>
    <w:rsid w:val="008205B3"/>
    <w:rsid w:val="00821261"/>
    <w:rsid w:val="008229EE"/>
    <w:rsid w:val="00823BB7"/>
    <w:rsid w:val="008258BF"/>
    <w:rsid w:val="00827597"/>
    <w:rsid w:val="0082760B"/>
    <w:rsid w:val="00832F02"/>
    <w:rsid w:val="00836A4F"/>
    <w:rsid w:val="0084344B"/>
    <w:rsid w:val="0084695F"/>
    <w:rsid w:val="008477C5"/>
    <w:rsid w:val="00851AF7"/>
    <w:rsid w:val="00853220"/>
    <w:rsid w:val="0085499A"/>
    <w:rsid w:val="00857BD9"/>
    <w:rsid w:val="00861D0C"/>
    <w:rsid w:val="00867CBA"/>
    <w:rsid w:val="00870B9C"/>
    <w:rsid w:val="00871052"/>
    <w:rsid w:val="00876463"/>
    <w:rsid w:val="008774CC"/>
    <w:rsid w:val="0088783D"/>
    <w:rsid w:val="00887B18"/>
    <w:rsid w:val="00895730"/>
    <w:rsid w:val="008A1324"/>
    <w:rsid w:val="008A25EC"/>
    <w:rsid w:val="008A484D"/>
    <w:rsid w:val="008A7634"/>
    <w:rsid w:val="008B176E"/>
    <w:rsid w:val="008B5C84"/>
    <w:rsid w:val="008C5282"/>
    <w:rsid w:val="008C59D2"/>
    <w:rsid w:val="008D407A"/>
    <w:rsid w:val="008D7F30"/>
    <w:rsid w:val="008E0DE8"/>
    <w:rsid w:val="008E160E"/>
    <w:rsid w:val="008E3AF5"/>
    <w:rsid w:val="008F1248"/>
    <w:rsid w:val="008F3971"/>
    <w:rsid w:val="008F45A9"/>
    <w:rsid w:val="008F5EBD"/>
    <w:rsid w:val="008F7023"/>
    <w:rsid w:val="00900E17"/>
    <w:rsid w:val="00903416"/>
    <w:rsid w:val="00904456"/>
    <w:rsid w:val="009055D6"/>
    <w:rsid w:val="00907F58"/>
    <w:rsid w:val="0091146F"/>
    <w:rsid w:val="009114A4"/>
    <w:rsid w:val="00912375"/>
    <w:rsid w:val="009136E0"/>
    <w:rsid w:val="00916718"/>
    <w:rsid w:val="00921E04"/>
    <w:rsid w:val="00925608"/>
    <w:rsid w:val="009277E7"/>
    <w:rsid w:val="00930E76"/>
    <w:rsid w:val="00933053"/>
    <w:rsid w:val="009400B2"/>
    <w:rsid w:val="0094379B"/>
    <w:rsid w:val="00944117"/>
    <w:rsid w:val="009455EA"/>
    <w:rsid w:val="009518E7"/>
    <w:rsid w:val="00957884"/>
    <w:rsid w:val="00963340"/>
    <w:rsid w:val="00966A46"/>
    <w:rsid w:val="00977128"/>
    <w:rsid w:val="009776B4"/>
    <w:rsid w:val="00977B2D"/>
    <w:rsid w:val="00986E7E"/>
    <w:rsid w:val="009902A9"/>
    <w:rsid w:val="00990F79"/>
    <w:rsid w:val="009921A2"/>
    <w:rsid w:val="0099299F"/>
    <w:rsid w:val="009932C8"/>
    <w:rsid w:val="0099512B"/>
    <w:rsid w:val="00995927"/>
    <w:rsid w:val="009A000C"/>
    <w:rsid w:val="009A1A52"/>
    <w:rsid w:val="009A3EA0"/>
    <w:rsid w:val="009A478F"/>
    <w:rsid w:val="009A6C0B"/>
    <w:rsid w:val="009B24E1"/>
    <w:rsid w:val="009B3903"/>
    <w:rsid w:val="009B78E6"/>
    <w:rsid w:val="009C4BA5"/>
    <w:rsid w:val="009C6267"/>
    <w:rsid w:val="009D31A8"/>
    <w:rsid w:val="009D364F"/>
    <w:rsid w:val="009D672D"/>
    <w:rsid w:val="009D7922"/>
    <w:rsid w:val="009E14B6"/>
    <w:rsid w:val="009E4869"/>
    <w:rsid w:val="009F1D4E"/>
    <w:rsid w:val="009F4C6D"/>
    <w:rsid w:val="00A01D6A"/>
    <w:rsid w:val="00A02FD4"/>
    <w:rsid w:val="00A05A45"/>
    <w:rsid w:val="00A05E85"/>
    <w:rsid w:val="00A07838"/>
    <w:rsid w:val="00A1157A"/>
    <w:rsid w:val="00A11CF7"/>
    <w:rsid w:val="00A14CA7"/>
    <w:rsid w:val="00A150CB"/>
    <w:rsid w:val="00A2011E"/>
    <w:rsid w:val="00A252C7"/>
    <w:rsid w:val="00A258C8"/>
    <w:rsid w:val="00A3042B"/>
    <w:rsid w:val="00A309A0"/>
    <w:rsid w:val="00A369DC"/>
    <w:rsid w:val="00A531EE"/>
    <w:rsid w:val="00A53CC1"/>
    <w:rsid w:val="00A542FA"/>
    <w:rsid w:val="00A5515A"/>
    <w:rsid w:val="00A57074"/>
    <w:rsid w:val="00A57B8D"/>
    <w:rsid w:val="00A65C58"/>
    <w:rsid w:val="00A7477C"/>
    <w:rsid w:val="00A867A6"/>
    <w:rsid w:val="00A86E69"/>
    <w:rsid w:val="00A91DB5"/>
    <w:rsid w:val="00A95E87"/>
    <w:rsid w:val="00AA38CD"/>
    <w:rsid w:val="00AA48DE"/>
    <w:rsid w:val="00AB046A"/>
    <w:rsid w:val="00AB06F1"/>
    <w:rsid w:val="00AB22ED"/>
    <w:rsid w:val="00AB3431"/>
    <w:rsid w:val="00AB70F7"/>
    <w:rsid w:val="00AB76B3"/>
    <w:rsid w:val="00AC1A4A"/>
    <w:rsid w:val="00AC2C99"/>
    <w:rsid w:val="00AC5077"/>
    <w:rsid w:val="00AD2272"/>
    <w:rsid w:val="00AD5FF4"/>
    <w:rsid w:val="00AE5AA1"/>
    <w:rsid w:val="00AE5AC0"/>
    <w:rsid w:val="00AE7D68"/>
    <w:rsid w:val="00AF05B3"/>
    <w:rsid w:val="00AF5CF3"/>
    <w:rsid w:val="00AF6AB8"/>
    <w:rsid w:val="00B006C4"/>
    <w:rsid w:val="00B06938"/>
    <w:rsid w:val="00B10849"/>
    <w:rsid w:val="00B20C36"/>
    <w:rsid w:val="00B252C6"/>
    <w:rsid w:val="00B274CC"/>
    <w:rsid w:val="00B32BE9"/>
    <w:rsid w:val="00B34578"/>
    <w:rsid w:val="00B35611"/>
    <w:rsid w:val="00B35977"/>
    <w:rsid w:val="00B378C6"/>
    <w:rsid w:val="00B415A3"/>
    <w:rsid w:val="00B43F21"/>
    <w:rsid w:val="00B44176"/>
    <w:rsid w:val="00B44716"/>
    <w:rsid w:val="00B45B90"/>
    <w:rsid w:val="00B51134"/>
    <w:rsid w:val="00B53B75"/>
    <w:rsid w:val="00B54465"/>
    <w:rsid w:val="00B5692B"/>
    <w:rsid w:val="00B57341"/>
    <w:rsid w:val="00B62885"/>
    <w:rsid w:val="00B652EA"/>
    <w:rsid w:val="00B725CC"/>
    <w:rsid w:val="00B80ACF"/>
    <w:rsid w:val="00B821ED"/>
    <w:rsid w:val="00B85BD0"/>
    <w:rsid w:val="00B86B86"/>
    <w:rsid w:val="00B909FB"/>
    <w:rsid w:val="00B91D8D"/>
    <w:rsid w:val="00B942F6"/>
    <w:rsid w:val="00BA225A"/>
    <w:rsid w:val="00BB0A8B"/>
    <w:rsid w:val="00BB694D"/>
    <w:rsid w:val="00BC526D"/>
    <w:rsid w:val="00BC5F57"/>
    <w:rsid w:val="00BC7704"/>
    <w:rsid w:val="00BD0C11"/>
    <w:rsid w:val="00BE1EF7"/>
    <w:rsid w:val="00BE3AF1"/>
    <w:rsid w:val="00BF12B5"/>
    <w:rsid w:val="00BF4206"/>
    <w:rsid w:val="00BF5127"/>
    <w:rsid w:val="00BF63D3"/>
    <w:rsid w:val="00C05381"/>
    <w:rsid w:val="00C06786"/>
    <w:rsid w:val="00C07D05"/>
    <w:rsid w:val="00C12C06"/>
    <w:rsid w:val="00C1482B"/>
    <w:rsid w:val="00C153C3"/>
    <w:rsid w:val="00C16A71"/>
    <w:rsid w:val="00C21E38"/>
    <w:rsid w:val="00C22A85"/>
    <w:rsid w:val="00C32087"/>
    <w:rsid w:val="00C3622B"/>
    <w:rsid w:val="00C36BBF"/>
    <w:rsid w:val="00C40696"/>
    <w:rsid w:val="00C41AAB"/>
    <w:rsid w:val="00C42041"/>
    <w:rsid w:val="00C44612"/>
    <w:rsid w:val="00C508B5"/>
    <w:rsid w:val="00C54FFD"/>
    <w:rsid w:val="00C55C10"/>
    <w:rsid w:val="00C6631F"/>
    <w:rsid w:val="00C734E9"/>
    <w:rsid w:val="00C74BA6"/>
    <w:rsid w:val="00C7727D"/>
    <w:rsid w:val="00C77469"/>
    <w:rsid w:val="00C8242A"/>
    <w:rsid w:val="00C844BC"/>
    <w:rsid w:val="00C8515C"/>
    <w:rsid w:val="00C876C9"/>
    <w:rsid w:val="00C91928"/>
    <w:rsid w:val="00C95820"/>
    <w:rsid w:val="00C9666D"/>
    <w:rsid w:val="00C96FC4"/>
    <w:rsid w:val="00CA4049"/>
    <w:rsid w:val="00CB1ED2"/>
    <w:rsid w:val="00CB2503"/>
    <w:rsid w:val="00CB2F5E"/>
    <w:rsid w:val="00CB34B6"/>
    <w:rsid w:val="00CB44C5"/>
    <w:rsid w:val="00CB4B3A"/>
    <w:rsid w:val="00CC269A"/>
    <w:rsid w:val="00CD08CC"/>
    <w:rsid w:val="00CD1AA2"/>
    <w:rsid w:val="00CD1BA8"/>
    <w:rsid w:val="00CD443F"/>
    <w:rsid w:val="00CD496D"/>
    <w:rsid w:val="00CD6E97"/>
    <w:rsid w:val="00CD7999"/>
    <w:rsid w:val="00CE02BD"/>
    <w:rsid w:val="00D04A2F"/>
    <w:rsid w:val="00D051CC"/>
    <w:rsid w:val="00D20638"/>
    <w:rsid w:val="00D21D65"/>
    <w:rsid w:val="00D220ED"/>
    <w:rsid w:val="00D22F6E"/>
    <w:rsid w:val="00D253AA"/>
    <w:rsid w:val="00D26418"/>
    <w:rsid w:val="00D276E0"/>
    <w:rsid w:val="00D2779D"/>
    <w:rsid w:val="00D27B06"/>
    <w:rsid w:val="00D30339"/>
    <w:rsid w:val="00D32841"/>
    <w:rsid w:val="00D34357"/>
    <w:rsid w:val="00D42CBB"/>
    <w:rsid w:val="00D46868"/>
    <w:rsid w:val="00D573D0"/>
    <w:rsid w:val="00D61B66"/>
    <w:rsid w:val="00D747A8"/>
    <w:rsid w:val="00D7480C"/>
    <w:rsid w:val="00D80F08"/>
    <w:rsid w:val="00D857B4"/>
    <w:rsid w:val="00D9514C"/>
    <w:rsid w:val="00D97214"/>
    <w:rsid w:val="00DB26E0"/>
    <w:rsid w:val="00DB2FDA"/>
    <w:rsid w:val="00DB3B87"/>
    <w:rsid w:val="00DB4FC2"/>
    <w:rsid w:val="00DC2DB2"/>
    <w:rsid w:val="00DC2EEB"/>
    <w:rsid w:val="00DC3A3E"/>
    <w:rsid w:val="00DC44B1"/>
    <w:rsid w:val="00DD6C20"/>
    <w:rsid w:val="00DF2081"/>
    <w:rsid w:val="00DF42E0"/>
    <w:rsid w:val="00DF788F"/>
    <w:rsid w:val="00E039D0"/>
    <w:rsid w:val="00E0673C"/>
    <w:rsid w:val="00E07784"/>
    <w:rsid w:val="00E12DA0"/>
    <w:rsid w:val="00E141F7"/>
    <w:rsid w:val="00E15C14"/>
    <w:rsid w:val="00E15E7B"/>
    <w:rsid w:val="00E16002"/>
    <w:rsid w:val="00E238D2"/>
    <w:rsid w:val="00E25F1F"/>
    <w:rsid w:val="00E2699D"/>
    <w:rsid w:val="00E30B08"/>
    <w:rsid w:val="00E3577D"/>
    <w:rsid w:val="00E37B08"/>
    <w:rsid w:val="00E4307A"/>
    <w:rsid w:val="00E47BA1"/>
    <w:rsid w:val="00E51810"/>
    <w:rsid w:val="00E572F5"/>
    <w:rsid w:val="00E72FB3"/>
    <w:rsid w:val="00E75140"/>
    <w:rsid w:val="00E754E5"/>
    <w:rsid w:val="00E77B05"/>
    <w:rsid w:val="00E802B8"/>
    <w:rsid w:val="00E864D0"/>
    <w:rsid w:val="00E91F03"/>
    <w:rsid w:val="00E9296D"/>
    <w:rsid w:val="00E9403F"/>
    <w:rsid w:val="00E94908"/>
    <w:rsid w:val="00E95A1A"/>
    <w:rsid w:val="00EA2B11"/>
    <w:rsid w:val="00EA3369"/>
    <w:rsid w:val="00EA57C1"/>
    <w:rsid w:val="00EA7835"/>
    <w:rsid w:val="00EB3589"/>
    <w:rsid w:val="00EB7EDC"/>
    <w:rsid w:val="00EC0609"/>
    <w:rsid w:val="00EC4B2F"/>
    <w:rsid w:val="00ED082F"/>
    <w:rsid w:val="00ED0AA7"/>
    <w:rsid w:val="00ED53AF"/>
    <w:rsid w:val="00ED613B"/>
    <w:rsid w:val="00ED62C8"/>
    <w:rsid w:val="00EE73F0"/>
    <w:rsid w:val="00EF43FF"/>
    <w:rsid w:val="00EF4765"/>
    <w:rsid w:val="00EF6698"/>
    <w:rsid w:val="00F04C79"/>
    <w:rsid w:val="00F059EA"/>
    <w:rsid w:val="00F07013"/>
    <w:rsid w:val="00F07797"/>
    <w:rsid w:val="00F136C1"/>
    <w:rsid w:val="00F145AF"/>
    <w:rsid w:val="00F208D0"/>
    <w:rsid w:val="00F301CA"/>
    <w:rsid w:val="00F3057B"/>
    <w:rsid w:val="00F30E36"/>
    <w:rsid w:val="00F3426B"/>
    <w:rsid w:val="00F44807"/>
    <w:rsid w:val="00F459A0"/>
    <w:rsid w:val="00F503F8"/>
    <w:rsid w:val="00F578AE"/>
    <w:rsid w:val="00F6438B"/>
    <w:rsid w:val="00F644F7"/>
    <w:rsid w:val="00F64528"/>
    <w:rsid w:val="00F64B2B"/>
    <w:rsid w:val="00F66E79"/>
    <w:rsid w:val="00F67D16"/>
    <w:rsid w:val="00F70A2C"/>
    <w:rsid w:val="00F7708E"/>
    <w:rsid w:val="00F8018B"/>
    <w:rsid w:val="00F80CCF"/>
    <w:rsid w:val="00F81B90"/>
    <w:rsid w:val="00F82529"/>
    <w:rsid w:val="00F83FBB"/>
    <w:rsid w:val="00F87A75"/>
    <w:rsid w:val="00F94936"/>
    <w:rsid w:val="00F949B7"/>
    <w:rsid w:val="00FA29A4"/>
    <w:rsid w:val="00FA6A8C"/>
    <w:rsid w:val="00FB005E"/>
    <w:rsid w:val="00FB024A"/>
    <w:rsid w:val="00FB0F02"/>
    <w:rsid w:val="00FB4B6D"/>
    <w:rsid w:val="00FB6416"/>
    <w:rsid w:val="00FC282D"/>
    <w:rsid w:val="00FC53B7"/>
    <w:rsid w:val="00FC67FA"/>
    <w:rsid w:val="00FD3610"/>
    <w:rsid w:val="00FD6A3F"/>
    <w:rsid w:val="00FE373F"/>
    <w:rsid w:val="00FF1ADD"/>
    <w:rsid w:val="00FF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4:docId w14:val="7AA7D0D5"/>
  <w15:docId w15:val="{52371C1C-9D29-48EB-ACEB-7C580A8E3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6C4"/>
  </w:style>
  <w:style w:type="paragraph" w:styleId="2">
    <w:name w:val="heading 2"/>
    <w:basedOn w:val="a"/>
    <w:link w:val="20"/>
    <w:uiPriority w:val="9"/>
    <w:qFormat/>
    <w:rsid w:val="00B356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356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356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356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g-font-reduce--line">
    <w:name w:val="g-font-reduce--line"/>
    <w:basedOn w:val="a0"/>
    <w:rsid w:val="00B35611"/>
  </w:style>
  <w:style w:type="character" w:styleId="a3">
    <w:name w:val="Hyperlink"/>
    <w:basedOn w:val="a0"/>
    <w:uiPriority w:val="99"/>
    <w:unhideWhenUsed/>
    <w:rsid w:val="00B3561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35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B35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35611"/>
    <w:rPr>
      <w:b/>
      <w:bCs/>
    </w:rPr>
  </w:style>
  <w:style w:type="character" w:customStyle="1" w:styleId="apple-converted-space">
    <w:name w:val="apple-converted-space"/>
    <w:basedOn w:val="a0"/>
    <w:rsid w:val="00B35611"/>
  </w:style>
  <w:style w:type="table" w:styleId="a6">
    <w:name w:val="Table Grid"/>
    <w:basedOn w:val="a1"/>
    <w:uiPriority w:val="59"/>
    <w:rsid w:val="00362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7180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26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699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153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b-mail-dropdownitemmarker">
    <w:name w:val="b-mail-dropdown__item__marker"/>
    <w:basedOn w:val="a0"/>
    <w:rsid w:val="00296B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3875">
          <w:marLeft w:val="-495"/>
          <w:marRight w:val="-495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03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06514">
                  <w:marLeft w:val="75"/>
                  <w:marRight w:val="75"/>
                  <w:marTop w:val="0"/>
                  <w:marBottom w:val="75"/>
                  <w:divBdr>
                    <w:top w:val="single" w:sz="6" w:space="15" w:color="auto"/>
                    <w:left w:val="single" w:sz="6" w:space="15" w:color="auto"/>
                    <w:bottom w:val="single" w:sz="6" w:space="15" w:color="auto"/>
                    <w:right w:val="single" w:sz="6" w:space="15" w:color="auto"/>
                  </w:divBdr>
                  <w:divsChild>
                    <w:div w:id="262963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702194">
                  <w:marLeft w:val="75"/>
                  <w:marRight w:val="75"/>
                  <w:marTop w:val="0"/>
                  <w:marBottom w:val="75"/>
                  <w:divBdr>
                    <w:top w:val="single" w:sz="6" w:space="15" w:color="auto"/>
                    <w:left w:val="single" w:sz="6" w:space="15" w:color="auto"/>
                    <w:bottom w:val="single" w:sz="6" w:space="15" w:color="auto"/>
                    <w:right w:val="single" w:sz="6" w:space="15" w:color="auto"/>
                  </w:divBdr>
                  <w:divsChild>
                    <w:div w:id="123249913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813468">
                  <w:marLeft w:val="75"/>
                  <w:marRight w:val="75"/>
                  <w:marTop w:val="0"/>
                  <w:marBottom w:val="75"/>
                  <w:divBdr>
                    <w:top w:val="single" w:sz="6" w:space="15" w:color="auto"/>
                    <w:left w:val="single" w:sz="6" w:space="15" w:color="auto"/>
                    <w:bottom w:val="single" w:sz="6" w:space="15" w:color="auto"/>
                    <w:right w:val="single" w:sz="6" w:space="15" w:color="auto"/>
                  </w:divBdr>
                  <w:divsChild>
                    <w:div w:id="15480543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99542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61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48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lugi.mosreg.ru/" TargetMode="External"/><Relationship Id="rId5" Type="http://schemas.openxmlformats.org/officeDocument/2006/relationships/hyperlink" Target="https://www.gosuslug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Прохоренко</dc:creator>
  <cp:lastModifiedBy>Михаил Налётов</cp:lastModifiedBy>
  <cp:revision>59</cp:revision>
  <cp:lastPrinted>2023-04-26T12:22:00Z</cp:lastPrinted>
  <dcterms:created xsi:type="dcterms:W3CDTF">2017-03-02T08:56:00Z</dcterms:created>
  <dcterms:modified xsi:type="dcterms:W3CDTF">2023-05-03T08:06:00Z</dcterms:modified>
</cp:coreProperties>
</file>